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B1" w:rsidRDefault="005E79E5">
      <w:pPr>
        <w:pStyle w:val="Normal1"/>
        <w:jc w:val="center"/>
        <w:rPr>
          <w:b/>
        </w:rPr>
      </w:pPr>
      <w:r>
        <w:rPr>
          <w:b/>
        </w:rPr>
        <w:t>Powell Township Board</w:t>
      </w:r>
    </w:p>
    <w:p w:rsidR="00CE566C" w:rsidRDefault="00CE566C">
      <w:pPr>
        <w:pStyle w:val="Normal1"/>
        <w:jc w:val="center"/>
        <w:rPr>
          <w:b/>
        </w:rPr>
      </w:pPr>
      <w:r>
        <w:rPr>
          <w:b/>
        </w:rPr>
        <w:t>Meeting</w:t>
      </w:r>
      <w:r w:rsidR="004D0C6E">
        <w:rPr>
          <w:b/>
        </w:rPr>
        <w:t xml:space="preserve"> of the Whole</w:t>
      </w:r>
    </w:p>
    <w:p w:rsidR="00722AB1" w:rsidRDefault="005E79E5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722AB1" w:rsidRDefault="002C3921">
      <w:pPr>
        <w:pStyle w:val="Normal1"/>
        <w:jc w:val="center"/>
        <w:rPr>
          <w:b/>
        </w:rPr>
      </w:pPr>
      <w:r>
        <w:rPr>
          <w:b/>
          <w:color w:val="FF0000"/>
        </w:rPr>
        <w:t xml:space="preserve">Monday </w:t>
      </w:r>
      <w:r w:rsidR="00FF5797" w:rsidRPr="002C3921">
        <w:rPr>
          <w:b/>
          <w:strike/>
        </w:rPr>
        <w:t>Thursday</w:t>
      </w:r>
      <w:r w:rsidR="00FF5797">
        <w:rPr>
          <w:b/>
        </w:rPr>
        <w:t xml:space="preserve"> </w:t>
      </w:r>
      <w:r w:rsidR="00E93B51">
        <w:rPr>
          <w:b/>
        </w:rPr>
        <w:t>September 9</w:t>
      </w:r>
      <w:r w:rsidR="00F73558" w:rsidRPr="00F73558">
        <w:rPr>
          <w:b/>
          <w:vertAlign w:val="superscript"/>
        </w:rPr>
        <w:t>th</w:t>
      </w:r>
      <w:r w:rsidR="00CE566C">
        <w:rPr>
          <w:b/>
        </w:rPr>
        <w:t>, 201</w:t>
      </w:r>
      <w:r w:rsidR="00A4484E">
        <w:rPr>
          <w:b/>
        </w:rPr>
        <w:t xml:space="preserve">9 </w:t>
      </w:r>
      <w:r w:rsidR="00E93B51">
        <w:rPr>
          <w:b/>
        </w:rPr>
        <w:t>9:00 AM</w:t>
      </w:r>
    </w:p>
    <w:p w:rsidR="00722AB1" w:rsidRPr="002C3921" w:rsidRDefault="005E79E5">
      <w:pPr>
        <w:pStyle w:val="Normal1"/>
        <w:jc w:val="center"/>
        <w:rPr>
          <w:b/>
          <w:strike/>
          <w:sz w:val="20"/>
          <w:szCs w:val="20"/>
        </w:rPr>
      </w:pPr>
      <w:r w:rsidRPr="002C3921">
        <w:rPr>
          <w:b/>
          <w:strike/>
          <w:sz w:val="20"/>
          <w:szCs w:val="20"/>
        </w:rPr>
        <w:t>Draft Minutes</w:t>
      </w:r>
    </w:p>
    <w:p w:rsidR="00722AB1" w:rsidRDefault="002C3921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Approved 09/17/2019</w:t>
      </w:r>
    </w:p>
    <w:p w:rsidR="00A4484E" w:rsidRPr="00FF5797" w:rsidRDefault="005E79E5" w:rsidP="00FF5797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Call to order at </w:t>
      </w:r>
      <w:r w:rsidR="00E93B51">
        <w:rPr>
          <w:sz w:val="20"/>
          <w:szCs w:val="20"/>
        </w:rPr>
        <w:t>9:00a</w:t>
      </w:r>
      <w:r w:rsidR="00A4484E">
        <w:rPr>
          <w:sz w:val="20"/>
          <w:szCs w:val="20"/>
        </w:rPr>
        <w:t>m</w:t>
      </w:r>
      <w:r>
        <w:rPr>
          <w:sz w:val="20"/>
          <w:szCs w:val="20"/>
        </w:rPr>
        <w:t>, by Supervisor, at Powell Township</w:t>
      </w:r>
      <w:r w:rsidR="00D722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Hall.           </w:t>
      </w:r>
      <w:r w:rsidRPr="00CE566C">
        <w:rPr>
          <w:sz w:val="20"/>
          <w:szCs w:val="20"/>
        </w:rPr>
        <w:tab/>
      </w:r>
      <w:r w:rsidR="00A4484E" w:rsidRPr="00FF5797">
        <w:rPr>
          <w:sz w:val="20"/>
          <w:szCs w:val="20"/>
        </w:rPr>
        <w:tab/>
      </w:r>
    </w:p>
    <w:p w:rsidR="00663E6A" w:rsidRDefault="00976A50" w:rsidP="00663E6A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Roll Call:</w:t>
      </w:r>
      <w:r w:rsidR="00F73558">
        <w:rPr>
          <w:sz w:val="20"/>
          <w:szCs w:val="20"/>
        </w:rPr>
        <w:t xml:space="preserve"> Arline Erickson (Clerk); </w:t>
      </w:r>
      <w:r w:rsidR="00724D11">
        <w:rPr>
          <w:sz w:val="20"/>
          <w:szCs w:val="20"/>
        </w:rPr>
        <w:t>Darlene Turner (Supervisor);</w:t>
      </w:r>
      <w:r w:rsidR="00F73558">
        <w:rPr>
          <w:sz w:val="20"/>
          <w:szCs w:val="20"/>
        </w:rPr>
        <w:t xml:space="preserve"> </w:t>
      </w:r>
      <w:r w:rsidR="00663E6A">
        <w:rPr>
          <w:sz w:val="20"/>
          <w:szCs w:val="20"/>
        </w:rPr>
        <w:t>Samantha Morin (Clerk)</w:t>
      </w:r>
    </w:p>
    <w:p w:rsidR="00724D11" w:rsidRDefault="00724D11" w:rsidP="00724D11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Absent:</w:t>
      </w:r>
      <w:r w:rsidRPr="00724D11">
        <w:rPr>
          <w:sz w:val="20"/>
          <w:szCs w:val="20"/>
        </w:rPr>
        <w:t xml:space="preserve"> </w:t>
      </w:r>
      <w:r w:rsidR="00F73558">
        <w:rPr>
          <w:sz w:val="20"/>
          <w:szCs w:val="20"/>
        </w:rPr>
        <w:t>Joseph Stanley (Trustee); Denise Hudson (Trustee)</w:t>
      </w:r>
    </w:p>
    <w:p w:rsidR="00E93B51" w:rsidRDefault="00E93B51" w:rsidP="00724D11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Also Present Scott Swenor as Representative of UPEA </w:t>
      </w:r>
    </w:p>
    <w:p w:rsidR="00E93B51" w:rsidRDefault="00E93B51" w:rsidP="00E93B51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Conflict of Interest Policy</w:t>
      </w:r>
    </w:p>
    <w:p w:rsidR="00E93B51" w:rsidRDefault="00E93B51" w:rsidP="00E93B51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the Conflict of Interest Policy (Morin/Erickson). </w:t>
      </w:r>
      <w:r>
        <w:rPr>
          <w:i/>
          <w:sz w:val="20"/>
          <w:szCs w:val="20"/>
        </w:rPr>
        <w:t xml:space="preserve">Discussion as follows. </w:t>
      </w:r>
      <w:r>
        <w:rPr>
          <w:sz w:val="20"/>
          <w:szCs w:val="20"/>
        </w:rPr>
        <w:t>Roll Call Vote: Turner, yes; Erickson, yes; Morin, yes; Stanley, absent; Hudson, absent. Supervisor declares the Conflict of Interest Policy passed.</w:t>
      </w:r>
    </w:p>
    <w:p w:rsidR="00E93B51" w:rsidRDefault="00E93B51" w:rsidP="00E93B51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USDA Rural Development sent out a requirement that all townships have a Conflict of Interest Policy in place effective immediately for further support.</w:t>
      </w:r>
    </w:p>
    <w:p w:rsidR="00E93B51" w:rsidRDefault="00E93B51" w:rsidP="00E93B51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Even with the Conflict of Interest Policy the board has to be also aware of what constitutes and have an ethical obligation to avoid any conflict of interest</w:t>
      </w:r>
    </w:p>
    <w:p w:rsidR="00E93B51" w:rsidRDefault="00E93B51" w:rsidP="00E93B51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Generic Conflict of Interest provided but read over by board present to be satisfactory for Powell Township</w:t>
      </w:r>
    </w:p>
    <w:p w:rsidR="00E93B51" w:rsidRDefault="00E93B51" w:rsidP="00E93B51">
      <w:pPr>
        <w:pStyle w:val="Normal1"/>
        <w:numPr>
          <w:ilvl w:val="0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Disclosure Letter</w:t>
      </w:r>
      <w:r>
        <w:rPr>
          <w:sz w:val="20"/>
          <w:szCs w:val="20"/>
        </w:rPr>
        <w:tab/>
      </w:r>
    </w:p>
    <w:p w:rsidR="00E93B51" w:rsidRDefault="00E93B51" w:rsidP="00E93B51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Interest Disclosure Letter as written</w:t>
      </w:r>
      <w:r w:rsidR="001035D4">
        <w:rPr>
          <w:sz w:val="20"/>
          <w:szCs w:val="20"/>
        </w:rPr>
        <w:t xml:space="preserve"> with the Supervisor ability to advice the board of minor changes suggested by USDA Rural Development with or without calling a special meeting (Morin/Erickson). </w:t>
      </w:r>
      <w:r w:rsidR="001035D4">
        <w:rPr>
          <w:i/>
          <w:sz w:val="20"/>
          <w:szCs w:val="20"/>
        </w:rPr>
        <w:t xml:space="preserve">Discussion as follows. </w:t>
      </w:r>
      <w:r w:rsidR="001035D4">
        <w:rPr>
          <w:sz w:val="20"/>
          <w:szCs w:val="20"/>
        </w:rPr>
        <w:t>All yes, motion carried.</w:t>
      </w:r>
    </w:p>
    <w:p w:rsidR="00510869" w:rsidRDefault="00510869" w:rsidP="00510869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Must be put on Powell Township Letterhead</w:t>
      </w:r>
    </w:p>
    <w:p w:rsidR="00510869" w:rsidRDefault="00510869" w:rsidP="00510869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The letter is to the point but USDA Rural Development might need more wording to accept. UPEA suggested the motion be flexible for the Supervisor to make changes in a short time window that might happen to get everything accepted.</w:t>
      </w:r>
    </w:p>
    <w:p w:rsidR="00510869" w:rsidRDefault="00510869" w:rsidP="00510869">
      <w:pPr>
        <w:pStyle w:val="Normal1"/>
        <w:numPr>
          <w:ilvl w:val="0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Pump House Road Question to UPEA</w:t>
      </w:r>
    </w:p>
    <w:p w:rsidR="00510869" w:rsidRDefault="00510869" w:rsidP="00510869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Funding for Road is on approval of current project and wondering the time table for the Road being corr</w:t>
      </w:r>
      <w:r w:rsidR="00DA6260">
        <w:rPr>
          <w:sz w:val="20"/>
          <w:szCs w:val="20"/>
        </w:rPr>
        <w:t>ected before winter</w:t>
      </w:r>
    </w:p>
    <w:p w:rsidR="00DA6260" w:rsidRDefault="00DA6260" w:rsidP="00510869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Mr. Swenor will bring concerns to UPEA and have answers to the board.</w:t>
      </w:r>
    </w:p>
    <w:p w:rsidR="00A4484E" w:rsidRDefault="00A4484E" w:rsidP="003E12E0">
      <w:pPr>
        <w:pStyle w:val="Normal1"/>
        <w:spacing w:after="40"/>
        <w:contextualSpacing/>
        <w:rPr>
          <w:sz w:val="20"/>
          <w:szCs w:val="20"/>
        </w:rPr>
      </w:pPr>
    </w:p>
    <w:p w:rsidR="009B337D" w:rsidRDefault="00A4484E" w:rsidP="00D420AB">
      <w:pPr>
        <w:pStyle w:val="Normal1"/>
        <w:spacing w:after="40"/>
        <w:contextualSpacing/>
        <w:rPr>
          <w:b/>
          <w:sz w:val="20"/>
          <w:szCs w:val="20"/>
        </w:rPr>
      </w:pPr>
      <w:r w:rsidRPr="00941477">
        <w:rPr>
          <w:b/>
          <w:sz w:val="20"/>
          <w:szCs w:val="20"/>
        </w:rPr>
        <w:t>Public Comment:</w:t>
      </w:r>
    </w:p>
    <w:p w:rsidR="00DA6260" w:rsidRPr="00DA6260" w:rsidRDefault="00DA6260" w:rsidP="00DA6260">
      <w:pPr>
        <w:pStyle w:val="Normal1"/>
        <w:numPr>
          <w:ilvl w:val="0"/>
          <w:numId w:val="3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9B337D" w:rsidRDefault="009B337D" w:rsidP="00D420AB">
      <w:pPr>
        <w:pStyle w:val="Normal1"/>
        <w:spacing w:after="40"/>
        <w:contextualSpacing/>
        <w:rPr>
          <w:sz w:val="20"/>
          <w:szCs w:val="20"/>
        </w:rPr>
      </w:pPr>
    </w:p>
    <w:p w:rsidR="00D420AB" w:rsidRDefault="00DA6260" w:rsidP="00D420AB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Meeting adjourned at 9:20am </w:t>
      </w:r>
      <w:r w:rsidR="00D420AB">
        <w:rPr>
          <w:sz w:val="20"/>
          <w:szCs w:val="20"/>
        </w:rPr>
        <w:t>by Supervisor</w:t>
      </w:r>
    </w:p>
    <w:p w:rsidR="00D420AB" w:rsidRPr="00FE4B9F" w:rsidRDefault="00D420AB" w:rsidP="00D420AB">
      <w:pPr>
        <w:pStyle w:val="Normal1"/>
        <w:spacing w:after="40"/>
        <w:contextualSpacing/>
        <w:rPr>
          <w:sz w:val="18"/>
          <w:szCs w:val="20"/>
        </w:rPr>
      </w:pPr>
    </w:p>
    <w:p w:rsidR="00D420AB" w:rsidRPr="00FE4B9F" w:rsidRDefault="00D420AB" w:rsidP="00D420AB">
      <w:pPr>
        <w:pStyle w:val="Normal1"/>
        <w:rPr>
          <w:sz w:val="18"/>
          <w:szCs w:val="20"/>
        </w:rPr>
      </w:pPr>
      <w:r w:rsidRPr="00FE4B9F">
        <w:rPr>
          <w:sz w:val="18"/>
          <w:szCs w:val="20"/>
        </w:rPr>
        <w:t>Minutes prepared by</w:t>
      </w:r>
    </w:p>
    <w:p w:rsidR="00D420AB" w:rsidRPr="00FE4B9F" w:rsidRDefault="00D420AB" w:rsidP="00D420AB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Samantha Morin</w:t>
      </w:r>
    </w:p>
    <w:p w:rsidR="00D420AB" w:rsidRDefault="00D420AB" w:rsidP="00D420AB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Powell Township Clerk</w:t>
      </w:r>
    </w:p>
    <w:p w:rsidR="00ED2B3C" w:rsidRDefault="00ED2B3C" w:rsidP="00D420AB">
      <w:pPr>
        <w:pStyle w:val="Normal1"/>
        <w:rPr>
          <w:sz w:val="16"/>
          <w:szCs w:val="18"/>
        </w:rPr>
      </w:pPr>
    </w:p>
    <w:p w:rsidR="00ED2B3C" w:rsidRPr="00FE4B9F" w:rsidRDefault="00ED2B3C" w:rsidP="00D420AB">
      <w:pPr>
        <w:pStyle w:val="Normal1"/>
        <w:rPr>
          <w:sz w:val="16"/>
          <w:szCs w:val="18"/>
        </w:rPr>
      </w:pPr>
    </w:p>
    <w:sectPr w:rsidR="00ED2B3C" w:rsidRPr="00FE4B9F" w:rsidSect="00E0353E">
      <w:footerReference w:type="default" r:id="rId7"/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69" w:rsidRDefault="00510869" w:rsidP="00722AB1">
      <w:pPr>
        <w:spacing w:line="240" w:lineRule="auto"/>
      </w:pPr>
      <w:r>
        <w:separator/>
      </w:r>
    </w:p>
  </w:endnote>
  <w:endnote w:type="continuationSeparator" w:id="0">
    <w:p w:rsidR="00510869" w:rsidRDefault="00510869" w:rsidP="00722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802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10869" w:rsidRDefault="00510869">
            <w:pPr>
              <w:pStyle w:val="Footer"/>
              <w:jc w:val="center"/>
            </w:pPr>
            <w:r>
              <w:t xml:space="preserve">Page </w:t>
            </w:r>
            <w:r w:rsidR="008B24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B24E3">
              <w:rPr>
                <w:b/>
                <w:sz w:val="24"/>
                <w:szCs w:val="24"/>
              </w:rPr>
              <w:fldChar w:fldCharType="separate"/>
            </w:r>
            <w:r w:rsidR="002C3921">
              <w:rPr>
                <w:b/>
                <w:noProof/>
              </w:rPr>
              <w:t>1</w:t>
            </w:r>
            <w:r w:rsidR="008B24E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B24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B24E3">
              <w:rPr>
                <w:b/>
                <w:sz w:val="24"/>
                <w:szCs w:val="24"/>
              </w:rPr>
              <w:fldChar w:fldCharType="separate"/>
            </w:r>
            <w:r w:rsidR="002C3921">
              <w:rPr>
                <w:b/>
                <w:noProof/>
              </w:rPr>
              <w:t>1</w:t>
            </w:r>
            <w:r w:rsidR="008B24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0869" w:rsidRDefault="00510869">
    <w:pPr>
      <w:pStyle w:val="Normal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69" w:rsidRDefault="00510869" w:rsidP="00722AB1">
      <w:pPr>
        <w:spacing w:line="240" w:lineRule="auto"/>
      </w:pPr>
      <w:r>
        <w:separator/>
      </w:r>
    </w:p>
  </w:footnote>
  <w:footnote w:type="continuationSeparator" w:id="0">
    <w:p w:rsidR="00510869" w:rsidRDefault="00510869" w:rsidP="00722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5F5"/>
    <w:multiLevelType w:val="hybridMultilevel"/>
    <w:tmpl w:val="5AC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CD7"/>
    <w:multiLevelType w:val="hybridMultilevel"/>
    <w:tmpl w:val="8F16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C8D"/>
    <w:multiLevelType w:val="hybridMultilevel"/>
    <w:tmpl w:val="A96C0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000C6"/>
    <w:multiLevelType w:val="hybridMultilevel"/>
    <w:tmpl w:val="B5C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2554"/>
    <w:multiLevelType w:val="hybridMultilevel"/>
    <w:tmpl w:val="89DA0DFE"/>
    <w:lvl w:ilvl="0" w:tplc="5170B0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9A482F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46F54"/>
    <w:multiLevelType w:val="hybridMultilevel"/>
    <w:tmpl w:val="65887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0E20"/>
    <w:multiLevelType w:val="hybridMultilevel"/>
    <w:tmpl w:val="125A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E056E"/>
    <w:multiLevelType w:val="multilevel"/>
    <w:tmpl w:val="DBC809AE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9D20BD7"/>
    <w:multiLevelType w:val="hybridMultilevel"/>
    <w:tmpl w:val="E504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01CB9"/>
    <w:multiLevelType w:val="hybridMultilevel"/>
    <w:tmpl w:val="255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14B39"/>
    <w:multiLevelType w:val="hybridMultilevel"/>
    <w:tmpl w:val="1BAA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33ED4"/>
    <w:multiLevelType w:val="hybridMultilevel"/>
    <w:tmpl w:val="0E32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B4179"/>
    <w:multiLevelType w:val="hybridMultilevel"/>
    <w:tmpl w:val="26666B8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87D31B7"/>
    <w:multiLevelType w:val="hybridMultilevel"/>
    <w:tmpl w:val="1C985D42"/>
    <w:lvl w:ilvl="0" w:tplc="D34EFA9C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3DA2CEE8">
      <w:start w:val="20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2C6E5B"/>
    <w:multiLevelType w:val="multilevel"/>
    <w:tmpl w:val="E8662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B67666C"/>
    <w:multiLevelType w:val="hybridMultilevel"/>
    <w:tmpl w:val="0F44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05043"/>
    <w:multiLevelType w:val="hybridMultilevel"/>
    <w:tmpl w:val="9C8AEF70"/>
    <w:lvl w:ilvl="0" w:tplc="B744535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BA5237"/>
    <w:multiLevelType w:val="hybridMultilevel"/>
    <w:tmpl w:val="9B8010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B2C652B"/>
    <w:multiLevelType w:val="hybridMultilevel"/>
    <w:tmpl w:val="96C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12A8C"/>
    <w:multiLevelType w:val="multilevel"/>
    <w:tmpl w:val="09A0A9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F2C71F0"/>
    <w:multiLevelType w:val="hybridMultilevel"/>
    <w:tmpl w:val="9E0817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BA5622"/>
    <w:multiLevelType w:val="hybridMultilevel"/>
    <w:tmpl w:val="409C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E3D54"/>
    <w:multiLevelType w:val="hybridMultilevel"/>
    <w:tmpl w:val="08700E8A"/>
    <w:lvl w:ilvl="0" w:tplc="3A96D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420CB7"/>
    <w:multiLevelType w:val="multilevel"/>
    <w:tmpl w:val="0B5C4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78404CD"/>
    <w:multiLevelType w:val="multilevel"/>
    <w:tmpl w:val="EB20D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E0326B1"/>
    <w:multiLevelType w:val="hybridMultilevel"/>
    <w:tmpl w:val="2B2ED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D0979"/>
    <w:multiLevelType w:val="multilevel"/>
    <w:tmpl w:val="495003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2697053"/>
    <w:multiLevelType w:val="hybridMultilevel"/>
    <w:tmpl w:val="FFA89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8C0179"/>
    <w:multiLevelType w:val="hybridMultilevel"/>
    <w:tmpl w:val="358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874BC"/>
    <w:multiLevelType w:val="hybridMultilevel"/>
    <w:tmpl w:val="C29EB0D0"/>
    <w:lvl w:ilvl="0" w:tplc="E58A9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7B51FB"/>
    <w:multiLevelType w:val="hybridMultilevel"/>
    <w:tmpl w:val="409C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406E"/>
    <w:multiLevelType w:val="multilevel"/>
    <w:tmpl w:val="1F94B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19"/>
  </w:num>
  <w:num w:numId="5">
    <w:abstractNumId w:val="7"/>
  </w:num>
  <w:num w:numId="6">
    <w:abstractNumId w:val="26"/>
  </w:num>
  <w:num w:numId="7">
    <w:abstractNumId w:val="31"/>
  </w:num>
  <w:num w:numId="8">
    <w:abstractNumId w:val="6"/>
  </w:num>
  <w:num w:numId="9">
    <w:abstractNumId w:val="3"/>
  </w:num>
  <w:num w:numId="10">
    <w:abstractNumId w:val="20"/>
  </w:num>
  <w:num w:numId="11">
    <w:abstractNumId w:val="29"/>
  </w:num>
  <w:num w:numId="12">
    <w:abstractNumId w:val="13"/>
  </w:num>
  <w:num w:numId="13">
    <w:abstractNumId w:val="22"/>
  </w:num>
  <w:num w:numId="14">
    <w:abstractNumId w:val="28"/>
  </w:num>
  <w:num w:numId="15">
    <w:abstractNumId w:val="17"/>
  </w:num>
  <w:num w:numId="16">
    <w:abstractNumId w:val="8"/>
  </w:num>
  <w:num w:numId="17">
    <w:abstractNumId w:val="4"/>
  </w:num>
  <w:num w:numId="18">
    <w:abstractNumId w:val="12"/>
  </w:num>
  <w:num w:numId="19">
    <w:abstractNumId w:val="27"/>
  </w:num>
  <w:num w:numId="20">
    <w:abstractNumId w:val="5"/>
  </w:num>
  <w:num w:numId="21">
    <w:abstractNumId w:val="0"/>
  </w:num>
  <w:num w:numId="22">
    <w:abstractNumId w:val="9"/>
  </w:num>
  <w:num w:numId="23">
    <w:abstractNumId w:val="15"/>
  </w:num>
  <w:num w:numId="24">
    <w:abstractNumId w:val="25"/>
  </w:num>
  <w:num w:numId="25">
    <w:abstractNumId w:val="1"/>
  </w:num>
  <w:num w:numId="26">
    <w:abstractNumId w:val="10"/>
  </w:num>
  <w:num w:numId="27">
    <w:abstractNumId w:val="2"/>
  </w:num>
  <w:num w:numId="28">
    <w:abstractNumId w:val="18"/>
  </w:num>
  <w:num w:numId="29">
    <w:abstractNumId w:val="16"/>
  </w:num>
  <w:num w:numId="30">
    <w:abstractNumId w:val="21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B1"/>
    <w:rsid w:val="0000086A"/>
    <w:rsid w:val="000060E4"/>
    <w:rsid w:val="000268AA"/>
    <w:rsid w:val="00027B87"/>
    <w:rsid w:val="00037347"/>
    <w:rsid w:val="00044AF2"/>
    <w:rsid w:val="00071869"/>
    <w:rsid w:val="00073BE3"/>
    <w:rsid w:val="00073F0F"/>
    <w:rsid w:val="00097B88"/>
    <w:rsid w:val="000A7793"/>
    <w:rsid w:val="000C4094"/>
    <w:rsid w:val="000D4A2F"/>
    <w:rsid w:val="000D7ADB"/>
    <w:rsid w:val="000F0963"/>
    <w:rsid w:val="000F15DD"/>
    <w:rsid w:val="001035D4"/>
    <w:rsid w:val="0015563F"/>
    <w:rsid w:val="00173D5A"/>
    <w:rsid w:val="00192358"/>
    <w:rsid w:val="001977B1"/>
    <w:rsid w:val="001B18BF"/>
    <w:rsid w:val="001C58CE"/>
    <w:rsid w:val="002054D2"/>
    <w:rsid w:val="002435B7"/>
    <w:rsid w:val="002462C5"/>
    <w:rsid w:val="00261361"/>
    <w:rsid w:val="0029743D"/>
    <w:rsid w:val="002A43F2"/>
    <w:rsid w:val="002B182F"/>
    <w:rsid w:val="002B7B4C"/>
    <w:rsid w:val="002C3921"/>
    <w:rsid w:val="002F04B6"/>
    <w:rsid w:val="002F45A0"/>
    <w:rsid w:val="00363E56"/>
    <w:rsid w:val="003B61C5"/>
    <w:rsid w:val="003C4FEB"/>
    <w:rsid w:val="003E12E0"/>
    <w:rsid w:val="004150B5"/>
    <w:rsid w:val="004202C2"/>
    <w:rsid w:val="00451632"/>
    <w:rsid w:val="00457E4C"/>
    <w:rsid w:val="00457F07"/>
    <w:rsid w:val="004B0706"/>
    <w:rsid w:val="004D0C6E"/>
    <w:rsid w:val="004E2BE1"/>
    <w:rsid w:val="004E3D50"/>
    <w:rsid w:val="004F34E7"/>
    <w:rsid w:val="00500F89"/>
    <w:rsid w:val="0050589D"/>
    <w:rsid w:val="00506EDB"/>
    <w:rsid w:val="00510869"/>
    <w:rsid w:val="005123EB"/>
    <w:rsid w:val="00546686"/>
    <w:rsid w:val="005744DD"/>
    <w:rsid w:val="005801D6"/>
    <w:rsid w:val="0058402B"/>
    <w:rsid w:val="0058702B"/>
    <w:rsid w:val="005E79E5"/>
    <w:rsid w:val="00621386"/>
    <w:rsid w:val="00636772"/>
    <w:rsid w:val="00663E6A"/>
    <w:rsid w:val="006733C5"/>
    <w:rsid w:val="006A167A"/>
    <w:rsid w:val="006A4E5E"/>
    <w:rsid w:val="006B2363"/>
    <w:rsid w:val="006B71DC"/>
    <w:rsid w:val="006D3EF0"/>
    <w:rsid w:val="006E7771"/>
    <w:rsid w:val="007172E4"/>
    <w:rsid w:val="00722AB1"/>
    <w:rsid w:val="00724D11"/>
    <w:rsid w:val="00726CFC"/>
    <w:rsid w:val="007342CC"/>
    <w:rsid w:val="00777D4A"/>
    <w:rsid w:val="00790DCE"/>
    <w:rsid w:val="007A23CC"/>
    <w:rsid w:val="007A7105"/>
    <w:rsid w:val="007A7854"/>
    <w:rsid w:val="007A7FB0"/>
    <w:rsid w:val="007E1DC6"/>
    <w:rsid w:val="007E5E93"/>
    <w:rsid w:val="007F3AEE"/>
    <w:rsid w:val="007F611D"/>
    <w:rsid w:val="00800399"/>
    <w:rsid w:val="008305C7"/>
    <w:rsid w:val="00837DF5"/>
    <w:rsid w:val="008527FE"/>
    <w:rsid w:val="0086263B"/>
    <w:rsid w:val="00863428"/>
    <w:rsid w:val="00892766"/>
    <w:rsid w:val="008A5565"/>
    <w:rsid w:val="008B24E3"/>
    <w:rsid w:val="008B5FF1"/>
    <w:rsid w:val="009261DF"/>
    <w:rsid w:val="00926409"/>
    <w:rsid w:val="00932B0A"/>
    <w:rsid w:val="00941477"/>
    <w:rsid w:val="00970978"/>
    <w:rsid w:val="009739D2"/>
    <w:rsid w:val="00976A50"/>
    <w:rsid w:val="009970B8"/>
    <w:rsid w:val="009B337D"/>
    <w:rsid w:val="00A24D98"/>
    <w:rsid w:val="00A27E80"/>
    <w:rsid w:val="00A32DE0"/>
    <w:rsid w:val="00A35977"/>
    <w:rsid w:val="00A37744"/>
    <w:rsid w:val="00A40160"/>
    <w:rsid w:val="00A40921"/>
    <w:rsid w:val="00A4484E"/>
    <w:rsid w:val="00A62A83"/>
    <w:rsid w:val="00A63881"/>
    <w:rsid w:val="00A72B1C"/>
    <w:rsid w:val="00A82DA8"/>
    <w:rsid w:val="00A9737C"/>
    <w:rsid w:val="00AA092A"/>
    <w:rsid w:val="00AA29FE"/>
    <w:rsid w:val="00AA4B14"/>
    <w:rsid w:val="00AD0F09"/>
    <w:rsid w:val="00AD235F"/>
    <w:rsid w:val="00AF4E5A"/>
    <w:rsid w:val="00B00714"/>
    <w:rsid w:val="00B04641"/>
    <w:rsid w:val="00B17495"/>
    <w:rsid w:val="00B464AD"/>
    <w:rsid w:val="00B51018"/>
    <w:rsid w:val="00B86FA8"/>
    <w:rsid w:val="00BA4D02"/>
    <w:rsid w:val="00BE2C7E"/>
    <w:rsid w:val="00BE43F4"/>
    <w:rsid w:val="00BE7D46"/>
    <w:rsid w:val="00BF33EB"/>
    <w:rsid w:val="00C02306"/>
    <w:rsid w:val="00C11927"/>
    <w:rsid w:val="00C15E14"/>
    <w:rsid w:val="00C5703A"/>
    <w:rsid w:val="00C61FA3"/>
    <w:rsid w:val="00C7615A"/>
    <w:rsid w:val="00CE566C"/>
    <w:rsid w:val="00D02F37"/>
    <w:rsid w:val="00D04D72"/>
    <w:rsid w:val="00D1693B"/>
    <w:rsid w:val="00D24ABC"/>
    <w:rsid w:val="00D420AB"/>
    <w:rsid w:val="00D47CD9"/>
    <w:rsid w:val="00D52674"/>
    <w:rsid w:val="00D6375C"/>
    <w:rsid w:val="00D722D3"/>
    <w:rsid w:val="00D7420A"/>
    <w:rsid w:val="00D8693A"/>
    <w:rsid w:val="00D87D82"/>
    <w:rsid w:val="00DA0471"/>
    <w:rsid w:val="00DA6260"/>
    <w:rsid w:val="00DA7E07"/>
    <w:rsid w:val="00DB3ADC"/>
    <w:rsid w:val="00DB4AC4"/>
    <w:rsid w:val="00DF4867"/>
    <w:rsid w:val="00DF6628"/>
    <w:rsid w:val="00E0353E"/>
    <w:rsid w:val="00E14925"/>
    <w:rsid w:val="00E22E56"/>
    <w:rsid w:val="00E34BF9"/>
    <w:rsid w:val="00E62252"/>
    <w:rsid w:val="00E63A64"/>
    <w:rsid w:val="00E70F78"/>
    <w:rsid w:val="00E761EC"/>
    <w:rsid w:val="00E839ED"/>
    <w:rsid w:val="00E93B51"/>
    <w:rsid w:val="00E96E36"/>
    <w:rsid w:val="00ED2B3C"/>
    <w:rsid w:val="00ED734C"/>
    <w:rsid w:val="00F55BCA"/>
    <w:rsid w:val="00F64B67"/>
    <w:rsid w:val="00F72BA5"/>
    <w:rsid w:val="00F73558"/>
    <w:rsid w:val="00F73B7E"/>
    <w:rsid w:val="00F96A12"/>
    <w:rsid w:val="00FA26D4"/>
    <w:rsid w:val="00FE4B9F"/>
    <w:rsid w:val="00FE745A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36"/>
  </w:style>
  <w:style w:type="paragraph" w:styleId="Heading1">
    <w:name w:val="heading 1"/>
    <w:basedOn w:val="Normal1"/>
    <w:next w:val="Normal1"/>
    <w:rsid w:val="00722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22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22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22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22A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22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2AB1"/>
  </w:style>
  <w:style w:type="paragraph" w:styleId="Title">
    <w:name w:val="Title"/>
    <w:basedOn w:val="Normal1"/>
    <w:next w:val="Normal1"/>
    <w:rsid w:val="00722A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22AB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E93"/>
  </w:style>
  <w:style w:type="paragraph" w:styleId="Footer">
    <w:name w:val="footer"/>
    <w:basedOn w:val="Normal"/>
    <w:link w:val="FooterChar"/>
    <w:uiPriority w:val="99"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93"/>
  </w:style>
  <w:style w:type="character" w:styleId="Hyperlink">
    <w:name w:val="Hyperlink"/>
    <w:basedOn w:val="DefaultParagraphFont"/>
    <w:uiPriority w:val="99"/>
    <w:unhideWhenUsed/>
    <w:rsid w:val="005058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8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B3C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lindag</cp:lastModifiedBy>
  <cp:revision>5</cp:revision>
  <cp:lastPrinted>2019-09-10T13:23:00Z</cp:lastPrinted>
  <dcterms:created xsi:type="dcterms:W3CDTF">2019-09-10T12:36:00Z</dcterms:created>
  <dcterms:modified xsi:type="dcterms:W3CDTF">2019-09-19T12:14:00Z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-1922164432</vt:i4>
  </property>
</Properties>
</file>